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4AE5" w14:textId="40EA49DA" w:rsidR="008F369A" w:rsidRPr="00DF3D15" w:rsidRDefault="008F369A" w:rsidP="008F369A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Uchwała nr </w:t>
      </w:r>
      <w:r w:rsidR="00370EC0">
        <w:rPr>
          <w:rFonts w:ascii="Times New Roman" w:hAnsi="Times New Roman"/>
          <w:b/>
          <w:sz w:val="24"/>
          <w:szCs w:val="24"/>
        </w:rPr>
        <w:t>3</w:t>
      </w:r>
      <w:r w:rsidR="00462AF1">
        <w:rPr>
          <w:rFonts w:ascii="Times New Roman" w:hAnsi="Times New Roman"/>
          <w:b/>
          <w:sz w:val="24"/>
          <w:szCs w:val="24"/>
        </w:rPr>
        <w:t>4</w:t>
      </w:r>
      <w:r w:rsidR="00370EC0">
        <w:rPr>
          <w:rFonts w:ascii="Times New Roman" w:hAnsi="Times New Roman"/>
          <w:b/>
          <w:sz w:val="24"/>
          <w:szCs w:val="24"/>
        </w:rPr>
        <w:t>/202</w:t>
      </w:r>
      <w:r w:rsidR="00462AF1">
        <w:rPr>
          <w:rFonts w:ascii="Times New Roman" w:hAnsi="Times New Roman"/>
          <w:b/>
          <w:sz w:val="24"/>
          <w:szCs w:val="24"/>
        </w:rPr>
        <w:t>4</w:t>
      </w:r>
    </w:p>
    <w:p w14:paraId="0FCF4AE6" w14:textId="77777777" w:rsidR="00370EC0" w:rsidRPr="00DF3D15" w:rsidRDefault="00370EC0" w:rsidP="00370EC0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0FCF4AE7" w14:textId="4DDD1B32" w:rsidR="00370EC0" w:rsidRPr="00DF3D15" w:rsidRDefault="00370EC0" w:rsidP="00370EC0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462AF1">
        <w:rPr>
          <w:rFonts w:ascii="Times New Roman" w:hAnsi="Times New Roman"/>
          <w:b/>
          <w:sz w:val="24"/>
          <w:szCs w:val="24"/>
        </w:rPr>
        <w:t>18 września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462AF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0FCF4AE8" w14:textId="77777777" w:rsidR="00370EC0" w:rsidRPr="00D9709D" w:rsidRDefault="00370EC0" w:rsidP="00EA10FD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0FCF4AE9" w14:textId="36691B77" w:rsidR="008A7B49" w:rsidRPr="006A7AAC" w:rsidRDefault="008A7B49" w:rsidP="008C0886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9709D">
        <w:rPr>
          <w:rFonts w:ascii="Times New Roman" w:hAnsi="Times New Roman"/>
          <w:sz w:val="24"/>
          <w:szCs w:val="24"/>
        </w:rPr>
        <w:t>w sprawie</w:t>
      </w:r>
      <w:r w:rsidRPr="00D9709D">
        <w:rPr>
          <w:rFonts w:ascii="Times New Roman" w:hAnsi="Times New Roman"/>
          <w:b/>
          <w:sz w:val="24"/>
          <w:szCs w:val="24"/>
        </w:rPr>
        <w:t xml:space="preserve">: </w:t>
      </w:r>
      <w:r w:rsidR="000D6B6B" w:rsidRPr="00D9709D">
        <w:rPr>
          <w:rFonts w:ascii="Times New Roman" w:hAnsi="Times New Roman"/>
          <w:b/>
          <w:sz w:val="24"/>
          <w:szCs w:val="24"/>
        </w:rPr>
        <w:t xml:space="preserve">wprowadzenia zmian w </w:t>
      </w:r>
      <w:r w:rsidR="00582EE0" w:rsidRPr="00D9709D">
        <w:rPr>
          <w:rFonts w:ascii="Times New Roman" w:hAnsi="Times New Roman"/>
          <w:b/>
          <w:sz w:val="24"/>
          <w:szCs w:val="24"/>
        </w:rPr>
        <w:t>Statu</w:t>
      </w:r>
      <w:r w:rsidR="000D6B6B" w:rsidRPr="00D9709D">
        <w:rPr>
          <w:rFonts w:ascii="Times New Roman" w:hAnsi="Times New Roman"/>
          <w:b/>
          <w:sz w:val="24"/>
          <w:szCs w:val="24"/>
        </w:rPr>
        <w:t>cie</w:t>
      </w:r>
      <w:r w:rsidR="00582EE0" w:rsidRPr="00D9709D">
        <w:rPr>
          <w:rFonts w:ascii="Times New Roman" w:hAnsi="Times New Roman"/>
          <w:b/>
          <w:sz w:val="24"/>
          <w:szCs w:val="24"/>
        </w:rPr>
        <w:t xml:space="preserve"> </w:t>
      </w:r>
      <w:r w:rsidR="00900AAE">
        <w:rPr>
          <w:rFonts w:ascii="Times New Roman" w:hAnsi="Times New Roman"/>
          <w:b/>
          <w:sz w:val="24"/>
          <w:szCs w:val="24"/>
        </w:rPr>
        <w:br/>
        <w:t xml:space="preserve">Akademickiego Liceum Ogólnokształcącego </w:t>
      </w:r>
      <w:r w:rsidR="003A7AD1">
        <w:rPr>
          <w:rFonts w:ascii="Times New Roman" w:hAnsi="Times New Roman"/>
          <w:b/>
          <w:sz w:val="24"/>
          <w:szCs w:val="24"/>
        </w:rPr>
        <w:t xml:space="preserve">w </w:t>
      </w:r>
      <w:r w:rsidR="00582EE0" w:rsidRPr="00D9709D">
        <w:rPr>
          <w:rFonts w:ascii="Times New Roman" w:hAnsi="Times New Roman"/>
          <w:b/>
          <w:sz w:val="24"/>
          <w:szCs w:val="24"/>
        </w:rPr>
        <w:t xml:space="preserve">Białej Podlaskiej </w:t>
      </w:r>
      <w:r w:rsidR="003A7AD1">
        <w:rPr>
          <w:rFonts w:ascii="Times New Roman" w:hAnsi="Times New Roman"/>
          <w:b/>
          <w:sz w:val="24"/>
          <w:szCs w:val="24"/>
        </w:rPr>
        <w:br/>
      </w:r>
      <w:r w:rsidR="006A7AAC">
        <w:rPr>
          <w:rFonts w:ascii="Times New Roman" w:hAnsi="Times New Roman"/>
          <w:b/>
          <w:sz w:val="24"/>
          <w:szCs w:val="24"/>
        </w:rPr>
        <w:br/>
      </w:r>
    </w:p>
    <w:p w14:paraId="195BDC3B" w14:textId="77777777" w:rsidR="007463AB" w:rsidRDefault="007463AB" w:rsidP="002E420C">
      <w:pPr>
        <w:spacing w:after="0"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</w:p>
    <w:p w14:paraId="0FCF4AEA" w14:textId="71CF0555" w:rsidR="00872142" w:rsidRPr="00D9709D" w:rsidRDefault="007463AB" w:rsidP="002E420C">
      <w:pPr>
        <w:spacing w:after="0"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7B3F67">
        <w:rPr>
          <w:rFonts w:ascii="Times New Roman" w:hAnsi="Times New Roman"/>
          <w:sz w:val="24"/>
          <w:szCs w:val="24"/>
        </w:rPr>
        <w:t xml:space="preserve">Działając na podstawie art. 23 ust. 2 pkt 2 ustawy z dnia 20 lipca 2018 roku Prawo </w:t>
      </w:r>
      <w:r w:rsidRPr="007B3F67">
        <w:rPr>
          <w:rFonts w:ascii="Times New Roman" w:hAnsi="Times New Roman"/>
          <w:sz w:val="24"/>
          <w:szCs w:val="24"/>
        </w:rPr>
        <w:br/>
        <w:t>o szkolnic</w:t>
      </w:r>
      <w:r>
        <w:rPr>
          <w:rFonts w:ascii="Times New Roman" w:hAnsi="Times New Roman"/>
          <w:sz w:val="24"/>
          <w:szCs w:val="24"/>
        </w:rPr>
        <w:t xml:space="preserve">twie wyższym i nauce (Dz.U. 2023, poz.742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 w:rsidRPr="007B3F67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oraz art.10 ustawy z dnia 14 grudnia 2016 roku Prawo oświatowe (Dz.U. 2024, poz.737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 w:rsidRPr="007B3F67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</w:t>
      </w:r>
      <w:r w:rsidR="00417E5B" w:rsidRPr="00D9709D">
        <w:rPr>
          <w:rFonts w:ascii="Times New Roman" w:hAnsi="Times New Roman"/>
          <w:bCs/>
          <w:iCs/>
          <w:sz w:val="24"/>
          <w:szCs w:val="24"/>
        </w:rPr>
        <w:t xml:space="preserve">uchwala </w:t>
      </w:r>
      <w:r w:rsidR="00502129" w:rsidRPr="00D9709D">
        <w:rPr>
          <w:rFonts w:ascii="Times New Roman" w:hAnsi="Times New Roman"/>
          <w:bCs/>
          <w:iCs/>
          <w:sz w:val="24"/>
          <w:szCs w:val="24"/>
        </w:rPr>
        <w:t>się, co</w:t>
      </w:r>
      <w:r w:rsidR="00417E5B" w:rsidRPr="00D9709D">
        <w:rPr>
          <w:rFonts w:ascii="Times New Roman" w:hAnsi="Times New Roman"/>
          <w:bCs/>
          <w:iCs/>
          <w:sz w:val="24"/>
          <w:szCs w:val="24"/>
        </w:rPr>
        <w:t xml:space="preserve"> następuje</w:t>
      </w:r>
      <w:r w:rsidR="00872142" w:rsidRPr="00D9709D">
        <w:rPr>
          <w:rFonts w:ascii="Times New Roman" w:hAnsi="Times New Roman"/>
          <w:bCs/>
          <w:iCs/>
          <w:sz w:val="24"/>
          <w:szCs w:val="24"/>
        </w:rPr>
        <w:t>:</w:t>
      </w:r>
    </w:p>
    <w:p w14:paraId="0FCF4AEB" w14:textId="77777777" w:rsidR="0080736D" w:rsidRPr="00D9709D" w:rsidRDefault="0080736D" w:rsidP="00417E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CF4AEC" w14:textId="77777777" w:rsidR="00F4661E" w:rsidRDefault="00417E5B" w:rsidP="00F4661E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9709D">
        <w:rPr>
          <w:rFonts w:ascii="Times New Roman" w:hAnsi="Times New Roman"/>
          <w:b/>
          <w:sz w:val="24"/>
          <w:szCs w:val="24"/>
        </w:rPr>
        <w:t>§ 1</w:t>
      </w:r>
    </w:p>
    <w:p w14:paraId="4F91E017" w14:textId="63625214" w:rsidR="005E260A" w:rsidRPr="005E260A" w:rsidRDefault="005E260A" w:rsidP="005E260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E260A">
        <w:rPr>
          <w:rFonts w:ascii="Times New Roman" w:hAnsi="Times New Roman"/>
          <w:sz w:val="24"/>
          <w:szCs w:val="24"/>
        </w:rPr>
        <w:t>W statucie Akademickiego Liceum Ogólnokształcącego w Białej Podlaskiej wprowadza się zmiany i przyjmuje się tekst jednolity stanowiący załącznik do niniejsz</w:t>
      </w:r>
      <w:r>
        <w:rPr>
          <w:rFonts w:ascii="Times New Roman" w:hAnsi="Times New Roman"/>
          <w:sz w:val="24"/>
          <w:szCs w:val="24"/>
        </w:rPr>
        <w:t>ej uchwały</w:t>
      </w:r>
      <w:r w:rsidRPr="005E260A">
        <w:rPr>
          <w:rFonts w:ascii="Times New Roman" w:hAnsi="Times New Roman"/>
          <w:sz w:val="24"/>
          <w:szCs w:val="24"/>
        </w:rPr>
        <w:t>.</w:t>
      </w:r>
    </w:p>
    <w:p w14:paraId="51C42567" w14:textId="77777777" w:rsidR="005E260A" w:rsidRDefault="005E260A" w:rsidP="005E260A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0FCF4AF0" w14:textId="77777777" w:rsidR="00B747AC" w:rsidRDefault="00B747AC" w:rsidP="004256F6">
      <w:pPr>
        <w:spacing w:after="0" w:line="360" w:lineRule="auto"/>
        <w:ind w:left="284" w:firstLine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14:paraId="0FCF4AF1" w14:textId="78B724A6" w:rsidR="00620F67" w:rsidRPr="005B4668" w:rsidRDefault="00915F80" w:rsidP="004256F6">
      <w:pPr>
        <w:spacing w:after="0" w:line="360" w:lineRule="auto"/>
        <w:ind w:firstLine="0"/>
        <w:contextualSpacing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Traci moc u</w:t>
      </w:r>
      <w:r w:rsidR="00620F67" w:rsidRPr="00620F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chwała senatu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nr </w:t>
      </w:r>
      <w:r w:rsidR="005E260A">
        <w:rPr>
          <w:rFonts w:ascii="Times New Roman" w:eastAsia="Times New Roman" w:hAnsi="Times New Roman"/>
          <w:bCs/>
          <w:sz w:val="24"/>
          <w:szCs w:val="24"/>
          <w:lang w:eastAsia="pl-PL"/>
        </w:rPr>
        <w:t>33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/2023 z dnia </w:t>
      </w:r>
      <w:r w:rsidR="005E260A">
        <w:rPr>
          <w:rFonts w:ascii="Times New Roman" w:eastAsia="Times New Roman" w:hAnsi="Times New Roman"/>
          <w:bCs/>
          <w:sz w:val="24"/>
          <w:szCs w:val="24"/>
          <w:lang w:eastAsia="pl-PL"/>
        </w:rPr>
        <w:t>22 czerwca 2023</w:t>
      </w:r>
      <w:r w:rsidR="00620F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roku</w:t>
      </w:r>
      <w:r w:rsidR="005E26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620F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0FCF4AF2" w14:textId="77777777" w:rsidR="00974F3B" w:rsidRPr="005B4668" w:rsidRDefault="00620F67" w:rsidP="005B4668">
      <w:pPr>
        <w:spacing w:after="0" w:line="360" w:lineRule="auto"/>
        <w:ind w:left="284" w:firstLine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0FCF4AF3" w14:textId="77777777" w:rsidR="008A7B49" w:rsidRPr="00D9709D" w:rsidRDefault="008A7B49" w:rsidP="004256F6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D9709D">
        <w:rPr>
          <w:rFonts w:ascii="Times New Roman" w:hAnsi="Times New Roman"/>
          <w:sz w:val="24"/>
          <w:szCs w:val="24"/>
        </w:rPr>
        <w:t>Uchwała wchodzi w życie z dniem podjęcia.</w:t>
      </w:r>
      <w:r w:rsidRPr="00D9709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0FCF4AF4" w14:textId="77777777" w:rsidR="0080736D" w:rsidRPr="00D9709D" w:rsidRDefault="0080736D" w:rsidP="0039560E">
      <w:pPr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49D6" w:rsidRPr="00F54FFC" w14:paraId="0FCF4AF8" w14:textId="77777777" w:rsidTr="00081890">
        <w:tc>
          <w:tcPr>
            <w:tcW w:w="4531" w:type="dxa"/>
          </w:tcPr>
          <w:p w14:paraId="0FCF4AF5" w14:textId="77777777" w:rsidR="00C349D6" w:rsidRPr="00F54FFC" w:rsidRDefault="00C349D6" w:rsidP="00081890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CF4AF6" w14:textId="77777777" w:rsidR="00C349D6" w:rsidRPr="00B0584C" w:rsidRDefault="00C349D6" w:rsidP="00081890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4C">
              <w:rPr>
                <w:rFonts w:ascii="Times New Roman" w:hAnsi="Times New Roman"/>
                <w:b/>
                <w:sz w:val="24"/>
                <w:szCs w:val="24"/>
              </w:rPr>
              <w:t>prof. dr hab. Jerzy Nitychoruk</w:t>
            </w:r>
          </w:p>
          <w:p w14:paraId="0FCF4AF7" w14:textId="77777777" w:rsidR="00C349D6" w:rsidRPr="00F54FFC" w:rsidRDefault="00C349D6" w:rsidP="00081890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0584C">
              <w:rPr>
                <w:rFonts w:ascii="Times New Roman" w:hAnsi="Times New Roman"/>
                <w:b/>
                <w:sz w:val="24"/>
                <w:szCs w:val="24"/>
              </w:rPr>
              <w:t xml:space="preserve">Przewodniczący Senatu </w:t>
            </w:r>
            <w:r w:rsidRPr="00B0584C">
              <w:rPr>
                <w:rFonts w:ascii="Times New Roman" w:hAnsi="Times New Roman"/>
                <w:b/>
                <w:sz w:val="24"/>
                <w:szCs w:val="24"/>
              </w:rPr>
              <w:br/>
              <w:t>Akademii Bialskiej im. Jana Pawła II</w:t>
            </w:r>
          </w:p>
        </w:tc>
      </w:tr>
    </w:tbl>
    <w:p w14:paraId="0FCF4AF9" w14:textId="77777777" w:rsidR="00B747AC" w:rsidRDefault="00B747AC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AFA" w14:textId="77777777" w:rsidR="000638E0" w:rsidRDefault="000638E0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AFB" w14:textId="77777777" w:rsidR="000638E0" w:rsidRDefault="000638E0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AFC" w14:textId="77777777" w:rsidR="000638E0" w:rsidRDefault="000638E0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AFD" w14:textId="77777777" w:rsidR="000638E0" w:rsidRDefault="000638E0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AFE" w14:textId="77777777" w:rsidR="005B4668" w:rsidRDefault="005B4668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AFF" w14:textId="77777777" w:rsidR="005B4668" w:rsidRDefault="005B4668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B00" w14:textId="77777777" w:rsidR="005B4668" w:rsidRDefault="005B4668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B01" w14:textId="77777777" w:rsidR="000638E0" w:rsidRDefault="000638E0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6E7F680C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71A7DFF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72D6D4E2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5E2D1F92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3C36F5E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7B65DFF1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3E89EDE6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3FA8381E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781772A6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3C5C6A14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7DB7998A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5D5776A6" w14:textId="77777777" w:rsidR="005E260A" w:rsidRDefault="005E260A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FCF4B02" w14:textId="078A3D1F" w:rsidR="00F8461E" w:rsidRPr="006A7AAC" w:rsidRDefault="00F8461E" w:rsidP="00582EE0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  <w:r w:rsidRPr="006A7AAC">
        <w:rPr>
          <w:rFonts w:ascii="Times New Roman" w:hAnsi="Times New Roman"/>
          <w:sz w:val="20"/>
          <w:szCs w:val="20"/>
          <w:u w:val="single"/>
        </w:rPr>
        <w:t>Załącznik:</w:t>
      </w:r>
    </w:p>
    <w:p w14:paraId="0FCF4B03" w14:textId="77777777" w:rsidR="00B00900" w:rsidRPr="006A7AAC" w:rsidRDefault="0037603E" w:rsidP="00B06DF1">
      <w:pPr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6A7AAC">
        <w:rPr>
          <w:rFonts w:ascii="Times New Roman" w:hAnsi="Times New Roman"/>
          <w:sz w:val="20"/>
          <w:szCs w:val="20"/>
        </w:rPr>
        <w:t>Statut</w:t>
      </w:r>
      <w:r w:rsidR="00582EE0" w:rsidRPr="006A7AAC">
        <w:rPr>
          <w:rFonts w:ascii="Times New Roman" w:hAnsi="Times New Roman"/>
          <w:sz w:val="20"/>
          <w:szCs w:val="20"/>
        </w:rPr>
        <w:t xml:space="preserve"> </w:t>
      </w:r>
      <w:r w:rsidR="00641E6E">
        <w:rPr>
          <w:rFonts w:ascii="Times New Roman" w:hAnsi="Times New Roman"/>
          <w:sz w:val="20"/>
          <w:szCs w:val="20"/>
        </w:rPr>
        <w:t>Akademickiego Liceum Ogólnokształcącego w Bi</w:t>
      </w:r>
      <w:r w:rsidR="000638E0">
        <w:rPr>
          <w:rFonts w:ascii="Times New Roman" w:hAnsi="Times New Roman"/>
          <w:sz w:val="20"/>
          <w:szCs w:val="20"/>
        </w:rPr>
        <w:t>ałej</w:t>
      </w:r>
      <w:r w:rsidR="00260326">
        <w:rPr>
          <w:rFonts w:ascii="Times New Roman" w:hAnsi="Times New Roman"/>
          <w:sz w:val="20"/>
          <w:szCs w:val="20"/>
        </w:rPr>
        <w:t xml:space="preserve"> Podlaskiej.</w:t>
      </w:r>
    </w:p>
    <w:sectPr w:rsidR="00B00900" w:rsidRPr="006A7AAC" w:rsidSect="00974F3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02F"/>
    <w:multiLevelType w:val="multilevel"/>
    <w:tmpl w:val="F5989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742AB"/>
    <w:multiLevelType w:val="hybridMultilevel"/>
    <w:tmpl w:val="D0888868"/>
    <w:lvl w:ilvl="0" w:tplc="58B0C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117"/>
    <w:multiLevelType w:val="hybridMultilevel"/>
    <w:tmpl w:val="2F04F94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63AD7"/>
    <w:multiLevelType w:val="hybridMultilevel"/>
    <w:tmpl w:val="86B44C68"/>
    <w:lvl w:ilvl="0" w:tplc="6D96B59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64AE8"/>
    <w:multiLevelType w:val="hybridMultilevel"/>
    <w:tmpl w:val="B00098D2"/>
    <w:lvl w:ilvl="0" w:tplc="4C86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88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62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8E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C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6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CD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B2AE3"/>
    <w:multiLevelType w:val="hybridMultilevel"/>
    <w:tmpl w:val="7F904AC2"/>
    <w:lvl w:ilvl="0" w:tplc="4AAACC6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50DC9"/>
    <w:multiLevelType w:val="hybridMultilevel"/>
    <w:tmpl w:val="FAFC3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C05"/>
    <w:multiLevelType w:val="hybridMultilevel"/>
    <w:tmpl w:val="B84E3164"/>
    <w:lvl w:ilvl="0" w:tplc="3B745176">
      <w:start w:val="23"/>
      <w:numFmt w:val="decimal"/>
      <w:lvlText w:val="%1)"/>
      <w:lvlJc w:val="left"/>
      <w:pPr>
        <w:ind w:left="7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4B1117CB"/>
    <w:multiLevelType w:val="hybridMultilevel"/>
    <w:tmpl w:val="0130CD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F5DBD"/>
    <w:multiLevelType w:val="hybridMultilevel"/>
    <w:tmpl w:val="5F9C7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30203"/>
    <w:multiLevelType w:val="hybridMultilevel"/>
    <w:tmpl w:val="1848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56500"/>
    <w:multiLevelType w:val="hybridMultilevel"/>
    <w:tmpl w:val="E6D4D63E"/>
    <w:lvl w:ilvl="0" w:tplc="C6A4F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63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C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6F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82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84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08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8C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A6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E1549"/>
    <w:multiLevelType w:val="hybridMultilevel"/>
    <w:tmpl w:val="6FF6D0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1686903">
    <w:abstractNumId w:val="4"/>
  </w:num>
  <w:num w:numId="2" w16cid:durableId="615985506">
    <w:abstractNumId w:val="0"/>
  </w:num>
  <w:num w:numId="3" w16cid:durableId="1518932818">
    <w:abstractNumId w:val="6"/>
  </w:num>
  <w:num w:numId="4" w16cid:durableId="624232862">
    <w:abstractNumId w:val="5"/>
  </w:num>
  <w:num w:numId="5" w16cid:durableId="891237601">
    <w:abstractNumId w:val="10"/>
  </w:num>
  <w:num w:numId="6" w16cid:durableId="2080860517">
    <w:abstractNumId w:val="1"/>
  </w:num>
  <w:num w:numId="7" w16cid:durableId="1102187212">
    <w:abstractNumId w:val="11"/>
  </w:num>
  <w:num w:numId="8" w16cid:durableId="147670988">
    <w:abstractNumId w:val="8"/>
  </w:num>
  <w:num w:numId="9" w16cid:durableId="1716538648">
    <w:abstractNumId w:val="12"/>
  </w:num>
  <w:num w:numId="10" w16cid:durableId="1390569914">
    <w:abstractNumId w:val="7"/>
  </w:num>
  <w:num w:numId="11" w16cid:durableId="1626158703">
    <w:abstractNumId w:val="2"/>
  </w:num>
  <w:num w:numId="12" w16cid:durableId="81069167">
    <w:abstractNumId w:val="9"/>
  </w:num>
  <w:num w:numId="13" w16cid:durableId="181213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A0E"/>
    <w:rsid w:val="00034C0F"/>
    <w:rsid w:val="000623D6"/>
    <w:rsid w:val="000638E0"/>
    <w:rsid w:val="00084D82"/>
    <w:rsid w:val="00085433"/>
    <w:rsid w:val="000B3F66"/>
    <w:rsid w:val="000B645E"/>
    <w:rsid w:val="000D6B6B"/>
    <w:rsid w:val="001237B1"/>
    <w:rsid w:val="00140ED1"/>
    <w:rsid w:val="001454E2"/>
    <w:rsid w:val="0018433A"/>
    <w:rsid w:val="001B0AD3"/>
    <w:rsid w:val="001D29A6"/>
    <w:rsid w:val="00260326"/>
    <w:rsid w:val="00287CAA"/>
    <w:rsid w:val="00295B22"/>
    <w:rsid w:val="002E420C"/>
    <w:rsid w:val="00304AE3"/>
    <w:rsid w:val="00320847"/>
    <w:rsid w:val="00370EC0"/>
    <w:rsid w:val="0037603E"/>
    <w:rsid w:val="003762B6"/>
    <w:rsid w:val="0039560E"/>
    <w:rsid w:val="003A7AD1"/>
    <w:rsid w:val="003E61B2"/>
    <w:rsid w:val="00417E5B"/>
    <w:rsid w:val="0042096E"/>
    <w:rsid w:val="004256F6"/>
    <w:rsid w:val="00462AF1"/>
    <w:rsid w:val="00491BEA"/>
    <w:rsid w:val="004C670D"/>
    <w:rsid w:val="004F74C1"/>
    <w:rsid w:val="00502129"/>
    <w:rsid w:val="00506817"/>
    <w:rsid w:val="005152B4"/>
    <w:rsid w:val="005154AD"/>
    <w:rsid w:val="00527583"/>
    <w:rsid w:val="00582EE0"/>
    <w:rsid w:val="00592418"/>
    <w:rsid w:val="005B2348"/>
    <w:rsid w:val="005B4668"/>
    <w:rsid w:val="005B57FB"/>
    <w:rsid w:val="005C764A"/>
    <w:rsid w:val="005D20F2"/>
    <w:rsid w:val="005E260A"/>
    <w:rsid w:val="005E5CBA"/>
    <w:rsid w:val="00601E26"/>
    <w:rsid w:val="00620F67"/>
    <w:rsid w:val="00626AAD"/>
    <w:rsid w:val="00641E6E"/>
    <w:rsid w:val="0065764D"/>
    <w:rsid w:val="006720B4"/>
    <w:rsid w:val="0069673F"/>
    <w:rsid w:val="006A60A5"/>
    <w:rsid w:val="006A7AAC"/>
    <w:rsid w:val="006B28E5"/>
    <w:rsid w:val="006C4334"/>
    <w:rsid w:val="006C6139"/>
    <w:rsid w:val="006E792A"/>
    <w:rsid w:val="007463AB"/>
    <w:rsid w:val="00796CC3"/>
    <w:rsid w:val="007A0B06"/>
    <w:rsid w:val="007A14E1"/>
    <w:rsid w:val="007B77F6"/>
    <w:rsid w:val="007D4CEA"/>
    <w:rsid w:val="007E1E56"/>
    <w:rsid w:val="0080736D"/>
    <w:rsid w:val="008667B2"/>
    <w:rsid w:val="00872142"/>
    <w:rsid w:val="00891450"/>
    <w:rsid w:val="00895102"/>
    <w:rsid w:val="008A7B49"/>
    <w:rsid w:val="008C0886"/>
    <w:rsid w:val="008C7CAD"/>
    <w:rsid w:val="008F369A"/>
    <w:rsid w:val="00900AAE"/>
    <w:rsid w:val="00915F80"/>
    <w:rsid w:val="00921F0E"/>
    <w:rsid w:val="009710DB"/>
    <w:rsid w:val="00974F3B"/>
    <w:rsid w:val="009D0910"/>
    <w:rsid w:val="00A02614"/>
    <w:rsid w:val="00A219F9"/>
    <w:rsid w:val="00A25BA5"/>
    <w:rsid w:val="00A302A5"/>
    <w:rsid w:val="00A47AD4"/>
    <w:rsid w:val="00A95F66"/>
    <w:rsid w:val="00AA2B94"/>
    <w:rsid w:val="00AA2F48"/>
    <w:rsid w:val="00AB478E"/>
    <w:rsid w:val="00AC1C4C"/>
    <w:rsid w:val="00B00900"/>
    <w:rsid w:val="00B06DF1"/>
    <w:rsid w:val="00B50A43"/>
    <w:rsid w:val="00B63F79"/>
    <w:rsid w:val="00B658F5"/>
    <w:rsid w:val="00B747AC"/>
    <w:rsid w:val="00B8273E"/>
    <w:rsid w:val="00B861B4"/>
    <w:rsid w:val="00BB6857"/>
    <w:rsid w:val="00BF30A6"/>
    <w:rsid w:val="00BF6CE5"/>
    <w:rsid w:val="00C349D6"/>
    <w:rsid w:val="00C44A1E"/>
    <w:rsid w:val="00C840CB"/>
    <w:rsid w:val="00CD051B"/>
    <w:rsid w:val="00CE53E6"/>
    <w:rsid w:val="00D03539"/>
    <w:rsid w:val="00D04CCF"/>
    <w:rsid w:val="00D44362"/>
    <w:rsid w:val="00D9709D"/>
    <w:rsid w:val="00DA2A76"/>
    <w:rsid w:val="00DA614F"/>
    <w:rsid w:val="00DB5EB1"/>
    <w:rsid w:val="00DC091D"/>
    <w:rsid w:val="00DD17F0"/>
    <w:rsid w:val="00E62A29"/>
    <w:rsid w:val="00EA10FD"/>
    <w:rsid w:val="00EC4733"/>
    <w:rsid w:val="00ED23C2"/>
    <w:rsid w:val="00F32983"/>
    <w:rsid w:val="00F4661E"/>
    <w:rsid w:val="00F47C0E"/>
    <w:rsid w:val="00F60F0D"/>
    <w:rsid w:val="00F65EEB"/>
    <w:rsid w:val="00F6729A"/>
    <w:rsid w:val="00F8082B"/>
    <w:rsid w:val="00F8461E"/>
    <w:rsid w:val="00FE684D"/>
    <w:rsid w:val="00FF068D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4AE5"/>
  <w15:docId w15:val="{F525B357-756F-4913-B708-30DF62E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F0E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1454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454E2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4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4E2"/>
    <w:pPr>
      <w:spacing w:after="200"/>
      <w:ind w:firstLine="709"/>
      <w:jc w:val="both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4E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39"/>
    <w:rsid w:val="00C349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18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Agnieszka_Dawidziuk</dc:creator>
  <cp:lastModifiedBy>Jowita Grochowiec</cp:lastModifiedBy>
  <cp:revision>24</cp:revision>
  <cp:lastPrinted>2024-09-24T12:27:00Z</cp:lastPrinted>
  <dcterms:created xsi:type="dcterms:W3CDTF">2017-05-04T07:21:00Z</dcterms:created>
  <dcterms:modified xsi:type="dcterms:W3CDTF">2024-09-24T12:28:00Z</dcterms:modified>
</cp:coreProperties>
</file>